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60C" w:rsidRPr="003B1C15" w:rsidRDefault="003B1C15">
      <w:pPr>
        <w:rPr>
          <w:b/>
          <w:sz w:val="28"/>
        </w:rPr>
      </w:pPr>
      <w:r w:rsidRPr="003B1C15">
        <w:rPr>
          <w:b/>
          <w:sz w:val="28"/>
        </w:rPr>
        <w:t>STORM BLOWS SORELL AWAY</w:t>
      </w:r>
    </w:p>
    <w:p w:rsidR="003B1C15" w:rsidRDefault="00D73E72">
      <w:r>
        <w:t>In fine and sunny conditions</w:t>
      </w:r>
      <w:r>
        <w:t xml:space="preserve"> l</w:t>
      </w:r>
      <w:r w:rsidR="003B1C15">
        <w:t>ast Saturday</w:t>
      </w:r>
      <w:r w:rsidR="00924693">
        <w:t>,</w:t>
      </w:r>
      <w:r w:rsidR="003B1C15">
        <w:t xml:space="preserve"> the Southern Storm Colts were up against the Sorell Eagles in a SFL First Semi-Final match-up, with </w:t>
      </w:r>
      <w:r w:rsidR="00924693">
        <w:t xml:space="preserve">mothballs for season 2018 for </w:t>
      </w:r>
      <w:r w:rsidR="003B1C15">
        <w:t>the loser.</w:t>
      </w:r>
    </w:p>
    <w:p w:rsidR="003170F6" w:rsidRDefault="00D73E72">
      <w:r>
        <w:t>Despite s</w:t>
      </w:r>
      <w:r w:rsidR="003170F6">
        <w:t xml:space="preserve">lippery </w:t>
      </w:r>
      <w:r>
        <w:t xml:space="preserve">and heavy </w:t>
      </w:r>
      <w:r w:rsidR="003170F6">
        <w:t>conditions</w:t>
      </w:r>
      <w:r>
        <w:t xml:space="preserve">, particularly on the grandstand side of the ground, </w:t>
      </w:r>
      <w:r w:rsidR="003B1C15">
        <w:t xml:space="preserve">the Storm showed that their hard running team </w:t>
      </w:r>
      <w:r w:rsidR="003170F6">
        <w:t>game</w:t>
      </w:r>
      <w:r w:rsidR="003B1C15">
        <w:t xml:space="preserve"> was back after a couple of recent </w:t>
      </w:r>
      <w:r>
        <w:t xml:space="preserve">indifferent </w:t>
      </w:r>
      <w:r w:rsidR="003B1C15">
        <w:t xml:space="preserve">performances. Will Polley was jumping high </w:t>
      </w:r>
      <w:r>
        <w:t xml:space="preserve">from the first bounce, </w:t>
      </w:r>
      <w:r w:rsidR="003B1C15">
        <w:t xml:space="preserve">winning the ruck contests </w:t>
      </w:r>
      <w:r>
        <w:t xml:space="preserve">and </w:t>
      </w:r>
      <w:r w:rsidR="003B1C15">
        <w:t xml:space="preserve">giving </w:t>
      </w:r>
      <w:r>
        <w:t xml:space="preserve">his midfielders </w:t>
      </w:r>
      <w:r w:rsidR="003B1C15">
        <w:t>an armchair ride. Captain Josh Coad lead the way and was well supported by Noah Clifford</w:t>
      </w:r>
      <w:r>
        <w:t xml:space="preserve"> and</w:t>
      </w:r>
      <w:r w:rsidR="003B1C15">
        <w:t xml:space="preserve"> Lukas Ford </w:t>
      </w:r>
      <w:r w:rsidR="003170F6">
        <w:t xml:space="preserve">who continually drove the ball forward while </w:t>
      </w:r>
      <w:r w:rsidR="003B1C15">
        <w:t>George O’Neill</w:t>
      </w:r>
      <w:r w:rsidR="003170F6">
        <w:t xml:space="preserve"> and James Zeitzen were in everything</w:t>
      </w:r>
      <w:r w:rsidR="003B1C15">
        <w:t>.</w:t>
      </w:r>
      <w:r w:rsidR="003170F6">
        <w:t xml:space="preserve"> A six goal first quarter to the Storm while keeping Sorell scoreless </w:t>
      </w:r>
      <w:r>
        <w:t xml:space="preserve">had the Storm ahead by </w:t>
      </w:r>
      <w:r w:rsidR="003170F6">
        <w:t>40 points at quarter time.</w:t>
      </w:r>
    </w:p>
    <w:p w:rsidR="00CF7574" w:rsidRDefault="003170F6">
      <w:r>
        <w:t xml:space="preserve">It was more of the same in the second quarter as Connor </w:t>
      </w:r>
      <w:proofErr w:type="spellStart"/>
      <w:r>
        <w:t>Soward</w:t>
      </w:r>
      <w:proofErr w:type="spellEnd"/>
      <w:r>
        <w:t xml:space="preserve"> and James Zeitzen both kicked their third goals for the game and Josh Coad was also on target with two first-half goals. </w:t>
      </w:r>
      <w:r w:rsidR="00D73E72">
        <w:t xml:space="preserve">George O’Neill was </w:t>
      </w:r>
      <w:r w:rsidR="00924693">
        <w:t xml:space="preserve">dominating and </w:t>
      </w:r>
      <w:r w:rsidR="00D73E72">
        <w:t>winning numerous possessions</w:t>
      </w:r>
      <w:r w:rsidR="00924693">
        <w:t>,</w:t>
      </w:r>
      <w:r w:rsidR="00D73E72">
        <w:t xml:space="preserve"> </w:t>
      </w:r>
      <w:r w:rsidR="00924693">
        <w:t>but</w:t>
      </w:r>
      <w:r w:rsidR="00D73E72">
        <w:t xml:space="preserve"> was made to earn every one of them as his opponents realised his important impact on the </w:t>
      </w:r>
      <w:r w:rsidR="00924693">
        <w:t>game</w:t>
      </w:r>
      <w:r w:rsidR="00D73E72">
        <w:t xml:space="preserve">. </w:t>
      </w:r>
      <w:r w:rsidR="00CF7574">
        <w:t>The Storm defence had held firm, restricting the Eagles to two behinds only for the half.</w:t>
      </w:r>
      <w:r w:rsidR="00CF7574">
        <w:t xml:space="preserve"> </w:t>
      </w:r>
      <w:r>
        <w:t>The game was effectively over at half-time,</w:t>
      </w:r>
      <w:r w:rsidR="00D73E72">
        <w:t xml:space="preserve"> </w:t>
      </w:r>
      <w:r w:rsidR="00D73E72">
        <w:t xml:space="preserve">with the Storm </w:t>
      </w:r>
      <w:r w:rsidR="00D73E72">
        <w:t>holding</w:t>
      </w:r>
      <w:r w:rsidR="00D73E72">
        <w:t xml:space="preserve"> a comfortable 65 point lead</w:t>
      </w:r>
      <w:r w:rsidR="00D73E72">
        <w:t>.</w:t>
      </w:r>
    </w:p>
    <w:p w:rsidR="003170F6" w:rsidRDefault="003170F6">
      <w:r>
        <w:t xml:space="preserve">To their credit, Sorell regrouped during the break and </w:t>
      </w:r>
      <w:r w:rsidR="0003699B">
        <w:t xml:space="preserve">really </w:t>
      </w:r>
      <w:r>
        <w:t>matched it with the Storm in the second half, with both teams scoring six goals.</w:t>
      </w:r>
      <w:r w:rsidR="0003699B">
        <w:t xml:space="preserve"> Despite their best efforts, the Eagles could not bridge the gap, with the Storm running out victors by 69 points.</w:t>
      </w:r>
    </w:p>
    <w:p w:rsidR="0003699B" w:rsidRDefault="0003699B">
      <w:r>
        <w:t>Best players in a</w:t>
      </w:r>
      <w:r w:rsidR="003A3B12">
        <w:t xml:space="preserve"> very even </w:t>
      </w:r>
      <w:r>
        <w:t xml:space="preserve">team performance were George O’Neill, James Zeitzen (3 goals), Lukas Ford, Noah Clifford (2 goals), Josh Coad (2 goals) and Cameron Slater. In a solid performance, key forward Connor </w:t>
      </w:r>
      <w:proofErr w:type="spellStart"/>
      <w:r>
        <w:t>Soward</w:t>
      </w:r>
      <w:proofErr w:type="spellEnd"/>
      <w:r>
        <w:t xml:space="preserve"> </w:t>
      </w:r>
      <w:r w:rsidR="008016DF">
        <w:t>top scored</w:t>
      </w:r>
      <w:r>
        <w:t xml:space="preserve"> with 5 goals to take his season tally to 33, Will Polley kicked 2 goals with single goals to Jordan Lane and George O’Neill.</w:t>
      </w:r>
    </w:p>
    <w:p w:rsidR="008016DF" w:rsidRDefault="008016DF">
      <w:pPr>
        <w:rPr>
          <w:b/>
          <w:u w:val="single"/>
        </w:rPr>
      </w:pPr>
      <w:r>
        <w:rPr>
          <w:b/>
          <w:u w:val="single"/>
        </w:rPr>
        <w:t>This week’s game</w:t>
      </w:r>
    </w:p>
    <w:p w:rsidR="008016DF" w:rsidRDefault="008016DF">
      <w:r>
        <w:t>T</w:t>
      </w:r>
      <w:r w:rsidR="0003699B">
        <w:t xml:space="preserve">he Southern Storm </w:t>
      </w:r>
      <w:r>
        <w:t xml:space="preserve">will now </w:t>
      </w:r>
      <w:r w:rsidR="0003699B">
        <w:t>play New Norfolk in the Preliminary Final at North Hobart</w:t>
      </w:r>
      <w:r>
        <w:t xml:space="preserve"> this Saturday</w:t>
      </w:r>
      <w:r w:rsidR="0003699B">
        <w:t xml:space="preserve">, with the game to start at 4.45pm, </w:t>
      </w:r>
      <w:r>
        <w:t>following</w:t>
      </w:r>
      <w:r w:rsidR="0003699B">
        <w:t xml:space="preserve"> the Senior game.</w:t>
      </w:r>
    </w:p>
    <w:p w:rsidR="0003699B" w:rsidRDefault="0003699B">
      <w:bookmarkStart w:id="0" w:name="_GoBack"/>
      <w:bookmarkEnd w:id="0"/>
      <w:r>
        <w:t xml:space="preserve">On the line </w:t>
      </w:r>
      <w:r w:rsidR="00924693">
        <w:t xml:space="preserve">for both teams </w:t>
      </w:r>
      <w:r>
        <w:t xml:space="preserve">will be a Grand Final </w:t>
      </w:r>
      <w:r w:rsidR="00924693">
        <w:t>berth</w:t>
      </w:r>
      <w:r>
        <w:t xml:space="preserve"> </w:t>
      </w:r>
      <w:r w:rsidR="009F394A">
        <w:t xml:space="preserve">against Lindisfarne </w:t>
      </w:r>
      <w:r w:rsidR="00924693">
        <w:t xml:space="preserve">the following </w:t>
      </w:r>
      <w:r w:rsidR="009F394A">
        <w:t xml:space="preserve">Saturday </w:t>
      </w:r>
      <w:r w:rsidR="00924693">
        <w:t>(</w:t>
      </w:r>
      <w:r w:rsidR="009F394A">
        <w:t>8</w:t>
      </w:r>
      <w:r w:rsidR="00924693">
        <w:t>th</w:t>
      </w:r>
      <w:r w:rsidR="009F394A">
        <w:t xml:space="preserve"> September</w:t>
      </w:r>
      <w:r w:rsidR="00924693">
        <w:t>)</w:t>
      </w:r>
      <w:r w:rsidR="009F394A">
        <w:t>.</w:t>
      </w:r>
    </w:p>
    <w:p w:rsidR="009F394A" w:rsidRDefault="009F394A">
      <w:pPr>
        <w:rPr>
          <w:b/>
          <w:u w:val="single"/>
        </w:rPr>
      </w:pPr>
      <w:r w:rsidRPr="009F394A">
        <w:rPr>
          <w:b/>
          <w:u w:val="single"/>
        </w:rPr>
        <w:t>Best &amp; Fairest Count</w:t>
      </w:r>
      <w:r w:rsidR="00924693">
        <w:rPr>
          <w:b/>
          <w:u w:val="single"/>
        </w:rPr>
        <w:t>s</w:t>
      </w:r>
    </w:p>
    <w:p w:rsidR="009F394A" w:rsidRPr="009F394A" w:rsidRDefault="00924693">
      <w:r>
        <w:t>The Club’s Best and Fairest Counts w</w:t>
      </w:r>
      <w:r w:rsidR="00BA4243">
        <w:t>ill be conducted on Saturday 15</w:t>
      </w:r>
      <w:r w:rsidR="00BA4243" w:rsidRPr="00BA4243">
        <w:rPr>
          <w:vertAlign w:val="superscript"/>
        </w:rPr>
        <w:t>th</w:t>
      </w:r>
      <w:r w:rsidR="00BA4243">
        <w:t xml:space="preserve"> September, </w:t>
      </w:r>
      <w:r w:rsidR="003A3B12">
        <w:t xml:space="preserve">starting at 2pm </w:t>
      </w:r>
      <w:r>
        <w:t xml:space="preserve">and will include </w:t>
      </w:r>
      <w:r w:rsidR="00B10D9F">
        <w:t>a BBQ</w:t>
      </w:r>
      <w:r>
        <w:t>. Mark this date in your calendars.</w:t>
      </w:r>
    </w:p>
    <w:sectPr w:rsidR="009F394A" w:rsidRPr="009F3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F1"/>
    <w:rsid w:val="0003699B"/>
    <w:rsid w:val="003170F6"/>
    <w:rsid w:val="003A3B12"/>
    <w:rsid w:val="003B1C15"/>
    <w:rsid w:val="003D660C"/>
    <w:rsid w:val="003D7482"/>
    <w:rsid w:val="008016DF"/>
    <w:rsid w:val="008D1067"/>
    <w:rsid w:val="00924693"/>
    <w:rsid w:val="009F394A"/>
    <w:rsid w:val="00B10D9F"/>
    <w:rsid w:val="00BA4243"/>
    <w:rsid w:val="00BB66F1"/>
    <w:rsid w:val="00CF7574"/>
    <w:rsid w:val="00D7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AECF"/>
  <w15:chartTrackingRefBased/>
  <w15:docId w15:val="{83788035-416C-445A-A0BD-9E5419C7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Brereton</dc:creator>
  <cp:keywords/>
  <dc:description/>
  <cp:lastModifiedBy>David Brereton</cp:lastModifiedBy>
  <cp:revision>7</cp:revision>
  <dcterms:created xsi:type="dcterms:W3CDTF">2018-08-26T09:13:00Z</dcterms:created>
  <dcterms:modified xsi:type="dcterms:W3CDTF">2018-08-26T10:42:00Z</dcterms:modified>
</cp:coreProperties>
</file>